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23ED7056" w:rsidR="00FA09FC" w:rsidRDefault="00036985">
      <w:proofErr w:type="spellStart"/>
      <w:r>
        <w:t>የተማሪ</w:t>
      </w:r>
      <w:proofErr w:type="spellEnd"/>
      <w:r>
        <w:t xml:space="preserve"> </w:t>
      </w:r>
      <w:proofErr w:type="spellStart"/>
      <w:r>
        <w:t>ድምጽ</w:t>
      </w:r>
      <w:proofErr w:type="spellEnd"/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ይህንን ከእኔ ጋር ያጠናቀቀው ማነው?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በPEP ስብሰባዬ ላይ የእኔ አመለካከት </w:t>
      </w:r>
      <w:proofErr w:type="gramStart"/>
      <w:r w:rsidRPr="00036985">
        <w:rPr>
          <w:b/>
          <w:bCs/>
        </w:rPr>
        <w:t>ተጋርቷል?*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አዎ / አይ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የማህበራዊ ሰራተኛህ ማን እንደሆነ ታውቃለህ?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አዎ / አይ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ማህበራዊ ሰራተኛዎን እንዴት ማነጋገር እንደሚችሉ ያውቃሉ?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አዎ / አይ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በጥሩ ሁኔታ እየሄዱ ነው ብዬ አስባለሁ ። ከእነዚህ ውስጥ አንዳቸውም በህይወት ታሪክ መጽሐፍዎ ውስጥ እንዲታከሉ ይፈልጋሉ?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የሚያስጨንቃቸው ነገሮች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ጭንቀቴን እና ጭንቀቶቼን ለመርዳት ምን መሆን አለበት ብዬ አስባለሁ 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እባኮትን ከ0-10 ነጥብ እንድመርጥ እርዳኝ ፣ 0 በክፍሌ ውስጥ ነገሮች በጥሩ ሁኔታ የሚሄዱ አይመስለኝም እና 10 ሁሉም ነገር በጥሩ ሁኔታ እየሄደ እንደሆነ የሚሰማኝ እና ወደ ትምህርት ቤት በመምጣቴ ደስተኛ ነኝ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በዚህ PEP ውስጥ የተሰጠ አዲስ ነጥብ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ውጤቴን ለማሻሻል ምን መሆን አለበት ብዬ አስባለሁ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በሚከተሉት ርዕሰ ጉዳዮች ደስ ይለኛል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የሚከተሉት ርዕሰ ጉዳዮች አስቸጋሪ ሆኖ አግኝቼዋለሁ ምክንያቱም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በእነዚህ ጉዳዮች ላይ የሚረዱኝ ነገሮች የሚከተሉት ናቸው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የቤት ስራዬን እንዴት እንደማስተዳደር እና በዚህ ማን ይደግፈኛል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በትምህርት ቤት ውስጥ ከአዋቂ ሰው ጋር መነጋገር ካስፈለገኝ ለማነጋገር እመርጣለሁ 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በትምህርት ቤት ስሜቴን ለመቆጣጠር ከተቸገርኩ እኔን ለመርዳት ልጠቀምባቸው የምችላቸው ስልቶች 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በትምህርት ቤት ስሜቴን ለመቆጣጠር ከተቸገርኩ ሌሎች እኔን ለመርዳት የሚያደርጉት ወይም ሊያደርጉት የሚችሉት ነገሮች ናቸው*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በእረፍት እና በምሳ ሰአት የሚከተሉትን ማድረግ እወዳለሁ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ከትምህርት ቤት ውጪ* (ከትምህርት ቤት ክለቦች፣ እንቅስቃሴዎች እና የትርፍ ጊዜ ማሳለፊያዎች በኋላ እና ሌሎች ሊሞክሯቸው የሚፈልጓቸውን ማካተት)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በትምህርት ቤት ውስጥ ለመርዳት / ተጠያቂ ለመሆን እድሎች ተሰጥቶዎታል?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በስብሰባው ላይ ስለ ትምህርትዎ ወይም ስለ እንክብካቤ ዝግጅቶችዎ መወያየት የሚፈልጉት ሌላ ነገር </w:t>
      </w:r>
      <w:proofErr w:type="gramStart"/>
      <w:r w:rsidRPr="00F83D79">
        <w:rPr>
          <w:b/>
          <w:bCs/>
        </w:rPr>
        <w:t>አለ?*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5AB66FD7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12927"/>
    <w:rsid w:val="005D0906"/>
    <w:rsid w:val="0068635D"/>
    <w:rsid w:val="006D2E34"/>
    <w:rsid w:val="006D31DF"/>
    <w:rsid w:val="009A0179"/>
    <w:rsid w:val="009E468A"/>
    <w:rsid w:val="00A34052"/>
    <w:rsid w:val="00B816E7"/>
    <w:rsid w:val="00C337AF"/>
    <w:rsid w:val="00CD68AC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863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7FA15-04BE-4692-A9B0-9FF60AA4403B}"/>
</file>

<file path=customXml/itemProps2.xml><?xml version="1.0" encoding="utf-8"?>
<ds:datastoreItem xmlns:ds="http://schemas.openxmlformats.org/officeDocument/2006/customXml" ds:itemID="{8BDE8FAB-7944-41AE-B0B6-39035A168FB7}"/>
</file>

<file path=customXml/itemProps3.xml><?xml version="1.0" encoding="utf-8"?>
<ds:datastoreItem xmlns:ds="http://schemas.openxmlformats.org/officeDocument/2006/customXml" ds:itemID="{F02DD942-D927-40DA-9FA2-7CE8D051F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872</Characters>
  <Application>Microsoft Office Word</Application>
  <DocSecurity>0</DocSecurity>
  <Lines>39</Lines>
  <Paragraphs>22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