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1F6B" w14:textId="7BF31A44" w:rsidR="004875F3" w:rsidRPr="004875F3" w:rsidRDefault="004875F3" w:rsidP="004875F3">
      <w:pPr>
        <w:rPr>
          <w:b/>
          <w:bCs/>
        </w:rPr>
      </w:pPr>
      <w:r w:rsidRPr="004875F3">
        <w:rPr>
          <w:b/>
          <w:bCs/>
        </w:rPr>
        <w:t xml:space="preserve">UK </w:t>
      </w:r>
      <w:proofErr w:type="spellStart"/>
      <w:r w:rsidRPr="004875F3">
        <w:rPr>
          <w:b/>
          <w:bCs/>
        </w:rPr>
        <w:t>లో</w:t>
      </w:r>
      <w:proofErr w:type="spellEnd"/>
      <w:r w:rsidRPr="004875F3">
        <w:rPr>
          <w:b/>
          <w:bCs/>
        </w:rPr>
        <w:t xml:space="preserve"> </w:t>
      </w:r>
      <w:proofErr w:type="spellStart"/>
      <w:r w:rsidRPr="004875F3">
        <w:rPr>
          <w:b/>
          <w:bCs/>
        </w:rPr>
        <w:t>ఆశ్రయం</w:t>
      </w:r>
      <w:proofErr w:type="spellEnd"/>
      <w:r w:rsidRPr="004875F3">
        <w:rPr>
          <w:b/>
          <w:bCs/>
        </w:rPr>
        <w:t xml:space="preserve"> </w:t>
      </w:r>
      <w:proofErr w:type="spellStart"/>
      <w:r w:rsidRPr="004875F3">
        <w:rPr>
          <w:b/>
          <w:bCs/>
        </w:rPr>
        <w:t>కోసం</w:t>
      </w:r>
      <w:proofErr w:type="spellEnd"/>
      <w:r w:rsidRPr="004875F3">
        <w:rPr>
          <w:b/>
          <w:bCs/>
        </w:rPr>
        <w:t xml:space="preserve"> దరఖాస్తు చేయడం - యువకుల కోసం ఒక గైడ్</w:t>
      </w:r>
    </w:p>
    <w:p w14:paraId="65783837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🌍</w:t>
      </w:r>
      <w:r w:rsidRPr="004875F3">
        <w:rPr>
          <w:b/>
          <w:bCs/>
        </w:rPr>
        <w:t xml:space="preserve"> ఆశ్రయం అంటే ఏమిటి?</w:t>
      </w:r>
    </w:p>
    <w:p w14:paraId="501188D8" w14:textId="77777777" w:rsidR="004875F3" w:rsidRPr="004875F3" w:rsidRDefault="004875F3" w:rsidP="004875F3">
      <w:r w:rsidRPr="004875F3">
        <w:t>ఆశ్రయం అంటే UK లో రక్షణ కోసం అడగడం ఎందుకంటే మీరు మీ స్వదేశానికి తిరిగి వెళ్లడానికి భయపడుతున్నారు. మీ జాతి, మతం, జాతీయత, రాజకీయ అభిప్రాయాలు లేదా అన్యాయంగా వ్యవహరించే సమూహంలో భాగం కావడం వల్ల మీరు భయపడవచ్చు.</w:t>
      </w:r>
    </w:p>
    <w:p w14:paraId="4BBBB1C4" w14:textId="77777777" w:rsidR="004875F3" w:rsidRPr="004875F3" w:rsidRDefault="004875F3" w:rsidP="004875F3">
      <w:r w:rsidRPr="004875F3">
        <w:t xml:space="preserve">మీకు రక్షణ అవసరమని UK అంగీకరిస్తే, మీకు </w:t>
      </w:r>
      <w:r w:rsidRPr="004875F3">
        <w:rPr>
          <w:b/>
          <w:bCs/>
        </w:rPr>
        <w:t>శరణార్థి హోదా లేదా</w:t>
      </w:r>
      <w:r w:rsidRPr="004875F3">
        <w:t xml:space="preserve"> మానవతా రక్షణ ఇవ్వబడవచ్చు</w:t>
      </w:r>
      <w:r w:rsidRPr="004875F3">
        <w:rPr>
          <w:b/>
          <w:bCs/>
        </w:rPr>
        <w:t>, ఇది మీరు ఇక్కడ సురక్షితంగా ఉండటానికి అనుమతిస్తుంది.</w:t>
      </w:r>
      <w:r w:rsidRPr="004875F3">
        <w:t xml:space="preserve"> </w:t>
      </w:r>
    </w:p>
    <w:p w14:paraId="7A9F8A3C" w14:textId="77777777" w:rsidR="004875F3" w:rsidRPr="004875F3" w:rsidRDefault="00722B96" w:rsidP="004875F3">
      <w:r>
        <w:pict w14:anchorId="770B20C8">
          <v:rect id="_x0000_i1025" style="width:8in;height:0" o:hrpct="0" o:hralign="center" o:hrstd="t" o:hr="t" fillcolor="#a0a0a0" stroked="f"/>
        </w:pict>
      </w:r>
    </w:p>
    <w:p w14:paraId="55871E6D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🧒</w:t>
      </w:r>
      <w:r w:rsidRPr="004875F3">
        <w:rPr>
          <w:b/>
          <w:bCs/>
        </w:rPr>
        <w:t xml:space="preserve"> ఒకవేళ మీరు 18 సంవత్సరాల కంటే తక్కువ వయస్సు ఉన్నవారు మరియు మీ స్వంతంగా ఉంటే</w:t>
      </w:r>
    </w:p>
    <w:p w14:paraId="3BA7148A" w14:textId="77777777" w:rsidR="004875F3" w:rsidRPr="004875F3" w:rsidRDefault="004875F3" w:rsidP="004875F3">
      <w:r w:rsidRPr="004875F3">
        <w:t>మిమ్మల్ని అన్ కంపానెంట్ ఆశ్రయం కోరుతున్న పిల్లలు (UASC)</w:t>
      </w:r>
      <w:r w:rsidRPr="004875F3">
        <w:rPr>
          <w:b/>
          <w:bCs/>
        </w:rPr>
        <w:t xml:space="preserve"> అని పిలుస్తారు</w:t>
      </w:r>
      <w:r w:rsidRPr="004875F3">
        <w:t>. మీరు వీరి నుండి సహాయం పొందుతారు:</w:t>
      </w:r>
    </w:p>
    <w:p w14:paraId="13CBBCEA" w14:textId="77777777" w:rsidR="004875F3" w:rsidRPr="004875F3" w:rsidRDefault="004875F3" w:rsidP="004875F3">
      <w:pPr>
        <w:numPr>
          <w:ilvl w:val="0"/>
          <w:numId w:val="31"/>
        </w:numPr>
      </w:pPr>
      <w:r w:rsidRPr="004875F3">
        <w:rPr>
          <w:b/>
          <w:bCs/>
        </w:rPr>
        <w:t>సామాజిక సేవలు</w:t>
      </w:r>
      <w:r w:rsidRPr="004875F3">
        <w:t xml:space="preserve"> - వారు మిమ్మల్ని నివసించడానికి సురక్షితమైన ప్రదేశాన్ని కనుగొంటారు మరియు పాఠశాల, ఆరోగ్యం మరియు మీ ఆశ్రయం దావాకు సహాయం చేస్తారు.</w:t>
      </w:r>
    </w:p>
    <w:p w14:paraId="0A1B1B21" w14:textId="77777777" w:rsidR="004875F3" w:rsidRPr="004875F3" w:rsidRDefault="004875F3" w:rsidP="004875F3">
      <w:pPr>
        <w:numPr>
          <w:ilvl w:val="0"/>
          <w:numId w:val="31"/>
        </w:numPr>
      </w:pPr>
      <w:r w:rsidRPr="004875F3">
        <w:rPr>
          <w:b/>
          <w:bCs/>
        </w:rPr>
        <w:t>శరణార్థి మండలి</w:t>
      </w:r>
      <w:r w:rsidRPr="004875F3">
        <w:t xml:space="preserve"> - మీ ఆశ్రయం ప్రక్రియలో వారు మీకు సలహా మరియు మద్దతు ఇస్తారు.</w:t>
      </w:r>
    </w:p>
    <w:p w14:paraId="4CEC645B" w14:textId="77777777" w:rsidR="004875F3" w:rsidRPr="004875F3" w:rsidRDefault="00722B96" w:rsidP="004875F3">
      <w:r>
        <w:pict w14:anchorId="00F5A0A8">
          <v:rect id="_x0000_i1026" style="width:8in;height:0" o:hrpct="0" o:hralign="center" o:hrstd="t" o:hr="t" fillcolor="#a0a0a0" stroked="f"/>
        </w:pict>
      </w:r>
    </w:p>
    <w:p w14:paraId="23D2C6B6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📝</w:t>
      </w:r>
      <w:r w:rsidRPr="004875F3">
        <w:rPr>
          <w:b/>
          <w:bCs/>
        </w:rPr>
        <w:t xml:space="preserve"> ఆశ్రయం కోసం ఎలా దరఖాస్తు చేయాలి</w:t>
      </w:r>
    </w:p>
    <w:p w14:paraId="681DEAD0" w14:textId="77777777" w:rsidR="004875F3" w:rsidRPr="004875F3" w:rsidRDefault="004875F3" w:rsidP="004875F3">
      <w:r w:rsidRPr="004875F3">
        <w:t>వీలైనంత త్వరగా దరఖాస్తు చేసుకోవాలి. ఇది మీరు చేయగలరా:</w:t>
      </w:r>
    </w:p>
    <w:p w14:paraId="5EC61E54" w14:textId="77777777" w:rsidR="004875F3" w:rsidRPr="004875F3" w:rsidRDefault="004875F3" w:rsidP="004875F3">
      <w:pPr>
        <w:numPr>
          <w:ilvl w:val="0"/>
          <w:numId w:val="32"/>
        </w:numPr>
      </w:pPr>
      <w:r w:rsidRPr="004875F3">
        <w:t>మీరు వచ్చినప్పుడు విమానాశ్రయం లేదా సరిహద్దు వద్ద</w:t>
      </w:r>
    </w:p>
    <w:p w14:paraId="71866483" w14:textId="77777777" w:rsidR="004875F3" w:rsidRPr="004875F3" w:rsidRDefault="004875F3" w:rsidP="004875F3">
      <w:pPr>
        <w:numPr>
          <w:ilvl w:val="0"/>
          <w:numId w:val="32"/>
        </w:numPr>
      </w:pPr>
      <w:r w:rsidRPr="004875F3">
        <w:t>మీరు ఇప్పటికే UK లో ఉంటే ప్రత్యేక అపాయింట్ మెంట్ వద్ద</w:t>
      </w:r>
    </w:p>
    <w:p w14:paraId="4BCAFA4A" w14:textId="77777777" w:rsidR="004875F3" w:rsidRPr="004875F3" w:rsidRDefault="004875F3" w:rsidP="004875F3">
      <w:r w:rsidRPr="004875F3">
        <w:t xml:space="preserve">మీరు పిల్లలైతే, మీ </w:t>
      </w:r>
      <w:r w:rsidRPr="004875F3">
        <w:rPr>
          <w:b/>
          <w:bCs/>
        </w:rPr>
        <w:t>సామాజిక కార్యకర్త లేదా సంరక్షకుడు</w:t>
      </w:r>
      <w:r w:rsidRPr="004875F3">
        <w:t xml:space="preserve"> అపాయింట్ మెంట్ బుక్ చేసుకోవడంలో మీకు సహాయపడగలరు.</w:t>
      </w:r>
    </w:p>
    <w:p w14:paraId="44F0B6BC" w14:textId="77777777" w:rsidR="004875F3" w:rsidRPr="004875F3" w:rsidRDefault="00722B96" w:rsidP="004875F3">
      <w:r>
        <w:pict w14:anchorId="6A20F437">
          <v:rect id="_x0000_i1027" style="width:8in;height:0" o:hrpct="0" o:hralign="center" o:hrstd="t" o:hr="t" fillcolor="#a0a0a0" stroked="f"/>
        </w:pict>
      </w:r>
    </w:p>
    <w:p w14:paraId="619F1992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📅</w:t>
      </w:r>
      <w:r w:rsidRPr="004875F3">
        <w:rPr>
          <w:b/>
          <w:bCs/>
        </w:rPr>
        <w:t xml:space="preserve"> తరువాత ఏమి జరుగుతుంది?</w:t>
      </w:r>
    </w:p>
    <w:p w14:paraId="2FA4D69F" w14:textId="77777777" w:rsidR="004875F3" w:rsidRPr="004875F3" w:rsidRDefault="004875F3" w:rsidP="004875F3">
      <w:pPr>
        <w:rPr>
          <w:b/>
          <w:bCs/>
        </w:rPr>
      </w:pPr>
      <w:r w:rsidRPr="004875F3">
        <w:rPr>
          <w:b/>
          <w:bCs/>
        </w:rPr>
        <w:t>1. రిజిస్ట్రేషన్ అపాయింట్ మెంట్</w:t>
      </w:r>
    </w:p>
    <w:p w14:paraId="61CA70C5" w14:textId="77777777" w:rsidR="004875F3" w:rsidRPr="004875F3" w:rsidRDefault="004875F3" w:rsidP="004875F3">
      <w:r w:rsidRPr="004875F3">
        <w:t>వీటి గురించి మిమ్మల్ని ప్రశ్నలు అడుగుతారు:</w:t>
      </w:r>
    </w:p>
    <w:p w14:paraId="2E551BB2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మీరు ఎవరు</w:t>
      </w:r>
    </w:p>
    <w:p w14:paraId="1214453F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lastRenderedPageBreak/>
        <w:t>మీరు UK కి ఎందుకు వచ్చారు</w:t>
      </w:r>
    </w:p>
    <w:p w14:paraId="2EB1439A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వెనక్కి వెళ్లడానికి ఎందుకు భయపడుతున్నారు?</w:t>
      </w:r>
    </w:p>
    <w:p w14:paraId="617B29E2" w14:textId="77777777" w:rsidR="004875F3" w:rsidRPr="004875F3" w:rsidRDefault="004875F3" w:rsidP="004875F3">
      <w:r w:rsidRPr="004875F3">
        <w:t xml:space="preserve">మీరు మీ </w:t>
      </w:r>
      <w:r w:rsidRPr="004875F3">
        <w:rPr>
          <w:b/>
          <w:bCs/>
        </w:rPr>
        <w:t xml:space="preserve">ఫోటో మరియు వేలిముద్రలను కూడా </w:t>
      </w:r>
      <w:r w:rsidRPr="004875F3">
        <w:t xml:space="preserve"> తీసుకుంటారు.</w:t>
      </w:r>
    </w:p>
    <w:p w14:paraId="4D02B31E" w14:textId="77777777" w:rsidR="004875F3" w:rsidRPr="004875F3" w:rsidRDefault="004875F3" w:rsidP="004875F3">
      <w:pPr>
        <w:rPr>
          <w:b/>
          <w:bCs/>
        </w:rPr>
      </w:pPr>
      <w:r w:rsidRPr="004875F3">
        <w:rPr>
          <w:b/>
          <w:bCs/>
        </w:rPr>
        <w:t>2. ఆశ్రయం ఇంటర్వ్యూ</w:t>
      </w:r>
    </w:p>
    <w:p w14:paraId="7B9E74F0" w14:textId="77777777" w:rsidR="004875F3" w:rsidRPr="004875F3" w:rsidRDefault="004875F3" w:rsidP="004875F3">
      <w:r w:rsidRPr="004875F3">
        <w:t>మీ కథను వివరించడానికి ఇది మీకు అవకాశం. మీరు మర్యాదగా చూడబడతారు మరియు పురుష లేదా మహిళా అధికారిని అడగవచ్చు. మీకు మద్దతు ఇవ్వడానికి మీరు న్యాయ సలహాదారు లేదా ఎవరినైనా తీసుకురావచ్చు.</w:t>
      </w:r>
    </w:p>
    <w:p w14:paraId="08F922BD" w14:textId="77777777" w:rsidR="004875F3" w:rsidRPr="004875F3" w:rsidRDefault="00722B96" w:rsidP="004875F3">
      <w:r>
        <w:pict w14:anchorId="0D45E21D">
          <v:rect id="_x0000_i1028" style="width:8in;height:0" o:hrpct="0" o:hralign="center" o:hrstd="t" o:hr="t" fillcolor="#a0a0a0" stroked="f"/>
        </w:pict>
      </w:r>
    </w:p>
    <w:p w14:paraId="58B65066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📬</w:t>
      </w:r>
      <w:r w:rsidRPr="004875F3">
        <w:rPr>
          <w:b/>
          <w:bCs/>
        </w:rPr>
        <w:t xml:space="preserve"> మీ ఇంటర్వ్యూ తరువాత</w:t>
      </w:r>
    </w:p>
    <w:p w14:paraId="65374B8B" w14:textId="77777777" w:rsidR="004875F3" w:rsidRPr="004875F3" w:rsidRDefault="004875F3" w:rsidP="004875F3">
      <w:r w:rsidRPr="004875F3">
        <w:t>మీరు వ్రాతపూర్వకంగా నిర్ణయం తీసుకుంటారు. మూడు సంభావ్య ఫలితాలు ఉన్నాయి:</w:t>
      </w:r>
    </w:p>
    <w:p w14:paraId="155A0251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✅ </w:t>
      </w:r>
      <w:r w:rsidRPr="004875F3">
        <w:rPr>
          <w:b/>
          <w:bCs/>
        </w:rPr>
        <w:t>శరణార్థి స్థితి -</w:t>
      </w:r>
      <w:r w:rsidRPr="004875F3">
        <w:t xml:space="preserve"> మీరు కనీసం 5 సంవత్సరాలు ఉండవచ్చు</w:t>
      </w:r>
    </w:p>
    <w:p w14:paraId="3917A9B4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✅ </w:t>
      </w:r>
      <w:r w:rsidRPr="004875F3">
        <w:rPr>
          <w:b/>
          <w:bCs/>
        </w:rPr>
        <w:t>మానవతా రక్షణ -</w:t>
      </w:r>
      <w:r w:rsidRPr="004875F3">
        <w:t xml:space="preserve"> మీరు కనీసం 5 సంవత్సరాలు ఉండవచ్చు</w:t>
      </w:r>
    </w:p>
    <w:p w14:paraId="5BD634C8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❌ </w:t>
      </w:r>
      <w:r w:rsidRPr="004875F3">
        <w:rPr>
          <w:b/>
          <w:bCs/>
        </w:rPr>
        <w:t>తిరస్కరించబడింది</w:t>
      </w:r>
      <w:r w:rsidRPr="004875F3">
        <w:t xml:space="preserve"> - మీరు UK ని విడిచిపెట్టవలసి ఉంటుంది, కానీ మీరు నిర్ణయాన్ని అప్పీల్ చేయవచ్చు</w:t>
      </w:r>
    </w:p>
    <w:p w14:paraId="43B3C70E" w14:textId="77777777" w:rsidR="004875F3" w:rsidRPr="004875F3" w:rsidRDefault="00722B96" w:rsidP="004875F3">
      <w:r>
        <w:pict w14:anchorId="4D002257">
          <v:rect id="_x0000_i1029" style="width:8in;height:0" o:hrpct="0" o:hralign="center" o:hrstd="t" o:hr="t" fillcolor="#a0a0a0" stroked="f"/>
        </w:pict>
      </w:r>
    </w:p>
    <w:p w14:paraId="62E83B3A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💳</w:t>
      </w:r>
      <w:r w:rsidRPr="004875F3">
        <w:rPr>
          <w:b/>
          <w:bCs/>
        </w:rPr>
        <w:t xml:space="preserve"> ఎఆర్ సి కార్డు అంటే ఏమిటి?</w:t>
      </w:r>
    </w:p>
    <w:p w14:paraId="0235036E" w14:textId="77777777" w:rsidR="004875F3" w:rsidRPr="004875F3" w:rsidRDefault="004875F3" w:rsidP="004875F3">
      <w:r w:rsidRPr="004875F3">
        <w:t xml:space="preserve">అప్లికేషన్  </w:t>
      </w:r>
      <w:r w:rsidRPr="004875F3">
        <w:rPr>
          <w:b/>
          <w:bCs/>
        </w:rPr>
        <w:t xml:space="preserve">రిజిస్ట్రేషన్ కార్డు (ARC) మీరు </w:t>
      </w:r>
      <w:r w:rsidRPr="004875F3">
        <w:t xml:space="preserve"> ఆశ్రయం కోసం దరఖాస్తు చేసుకున్నారని రుజువు చేస్తుంది. ఆరోగ్య సంరక్షణ వంటి సేవలను యాక్సెస్ చేయడానికి మీకు ఇది అవసరం.</w:t>
      </w:r>
    </w:p>
    <w:p w14:paraId="46D140E4" w14:textId="77777777" w:rsidR="004875F3" w:rsidRPr="004875F3" w:rsidRDefault="00722B96" w:rsidP="004875F3">
      <w:r>
        <w:pict w14:anchorId="1932391A">
          <v:rect id="_x0000_i1030" style="width:8in;height:0" o:hrpct="0" o:hralign="center" o:hrstd="t" o:hr="t" fillcolor="#a0a0a0" stroked="f"/>
        </w:pict>
      </w:r>
    </w:p>
    <w:p w14:paraId="64B351EE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🏠</w:t>
      </w:r>
      <w:r w:rsidRPr="004875F3">
        <w:rPr>
          <w:b/>
          <w:bCs/>
        </w:rPr>
        <w:t xml:space="preserve"> మీరు వేచి ఉన్నప్పుడు మద్దతు</w:t>
      </w:r>
    </w:p>
    <w:p w14:paraId="4E5B05E8" w14:textId="77777777" w:rsidR="004875F3" w:rsidRPr="004875F3" w:rsidRDefault="004875F3" w:rsidP="004875F3">
      <w:r w:rsidRPr="004875F3">
        <w:t>ఒకవేళ మీకు డబ్బు లేదా ఉండటానికి స్థలం లేనట్లయితే, మీరు వీటిని పొందవచ్చు:</w:t>
      </w:r>
    </w:p>
    <w:p w14:paraId="14FE6515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>వసతి</w:t>
      </w:r>
    </w:p>
    <w:p w14:paraId="7E789B42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 xml:space="preserve"> ఆస్పెన్ కార్డుపై</w:t>
      </w:r>
      <w:r w:rsidRPr="004875F3">
        <w:t xml:space="preserve"> వీక్లీ డబ్బు</w:t>
      </w:r>
    </w:p>
    <w:p w14:paraId="73E941DD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 xml:space="preserve"> మీరు గర్భవతిగా ఉంటే లేదా చిన్న పిల్లలను కలిగి ఉంటే అదనపు</w:t>
      </w:r>
      <w:r w:rsidRPr="004875F3">
        <w:t xml:space="preserve"> సహాయం</w:t>
      </w:r>
    </w:p>
    <w:p w14:paraId="5690A41C" w14:textId="77777777" w:rsidR="004875F3" w:rsidRPr="004875F3" w:rsidRDefault="00722B96" w:rsidP="004875F3">
      <w:r>
        <w:pict w14:anchorId="36C55796">
          <v:rect id="_x0000_i1031" style="width:8in;height:0" o:hrpct="0" o:hralign="center" o:hrstd="t" o:hr="t" fillcolor="#a0a0a0" stroked="f"/>
        </w:pict>
      </w:r>
    </w:p>
    <w:p w14:paraId="05F4A48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🧑 ⚕️</w:t>
      </w:r>
      <w:r w:rsidRPr="004875F3">
        <w:rPr>
          <w:b/>
          <w:bCs/>
        </w:rPr>
        <w:t xml:space="preserve"> ఆరోగ్య సంరక్షణ</w:t>
      </w:r>
    </w:p>
    <w:p w14:paraId="1557DD01" w14:textId="77777777" w:rsidR="004875F3" w:rsidRPr="004875F3" w:rsidRDefault="004875F3" w:rsidP="004875F3">
      <w:r w:rsidRPr="004875F3">
        <w:lastRenderedPageBreak/>
        <w:t>మీరు వైద్యుడిని చూడవచ్చు మరియు ఆసుపత్రి సంరక్షణను ఉచితంగా పొందవచ్చు. స్కాట్లాండ్ మరియు వేల్స్ లో ప్రిస్క్రిప్షన్లు ఉచితం. మీరు అనారోగ్యంతో ఉంటే లేదా మీ ఆరోగ్యం గురించి ఆందోళన చెందుతుంటే, సహాయం కోసం అడగండి.</w:t>
      </w:r>
    </w:p>
    <w:p w14:paraId="66C637AB" w14:textId="77777777" w:rsidR="004875F3" w:rsidRPr="004875F3" w:rsidRDefault="00722B96" w:rsidP="004875F3">
      <w:r>
        <w:pict w14:anchorId="4BBDF7B9">
          <v:rect id="_x0000_i1032" style="width:8in;height:0" o:hrpct="0" o:hralign="center" o:hrstd="t" o:hr="t" fillcolor="#a0a0a0" stroked="f"/>
        </w:pict>
      </w:r>
    </w:p>
    <w:p w14:paraId="5D527FD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🧠</w:t>
      </w:r>
      <w:r w:rsidRPr="004875F3">
        <w:rPr>
          <w:b/>
          <w:bCs/>
        </w:rPr>
        <w:t xml:space="preserve"> మీరు ఏదైనా కష్టాన్ని ఎదుర్కొన్నట్లయితే</w:t>
      </w:r>
    </w:p>
    <w:p w14:paraId="40FEA049" w14:textId="77777777" w:rsidR="004875F3" w:rsidRPr="004875F3" w:rsidRDefault="004875F3" w:rsidP="004875F3">
      <w:r w:rsidRPr="004875F3">
        <w:t>మీరు హింస, దుర్వినియోగం లేదా గాయాన్ని అనుభవించినట్లయితే, సహాయం చేయగల సంస్థలు ఉన్నాయి:</w:t>
      </w:r>
    </w:p>
    <w:p w14:paraId="0357FA2C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చైల్డ్ లైన్ –</w:t>
      </w:r>
      <w:r w:rsidRPr="004875F3">
        <w:t xml:space="preserve"> 0800 1111</w:t>
      </w:r>
    </w:p>
    <w:p w14:paraId="612521CE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ఎన్ ఎస్ పిసిసి –</w:t>
      </w:r>
      <w:r w:rsidRPr="004875F3">
        <w:t xml:space="preserve"> 0808 800 5000</w:t>
      </w:r>
    </w:p>
    <w:p w14:paraId="688EC209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బర్నార్డో</w:t>
      </w:r>
      <w:r w:rsidRPr="004875F3">
        <w:t xml:space="preserve"> - barnardos.org.uk</w:t>
      </w:r>
    </w:p>
    <w:p w14:paraId="47B6CA2E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శరణార్థుల మండలి</w:t>
      </w:r>
      <w:r w:rsidRPr="004875F3">
        <w:t xml:space="preserve"> – 0808 175 3499 / వాట్సాప్: 07888 866615</w:t>
      </w:r>
    </w:p>
    <w:p w14:paraId="4A772AAA" w14:textId="77777777" w:rsidR="004875F3" w:rsidRPr="004875F3" w:rsidRDefault="00722B96" w:rsidP="004875F3">
      <w:r>
        <w:pict w14:anchorId="51D55311">
          <v:rect id="_x0000_i1033" style="width:8in;height:0" o:hrpct="0" o:hralign="center" o:hrstd="t" o:hr="t" fillcolor="#a0a0a0" stroked="f"/>
        </w:pict>
      </w:r>
    </w:p>
    <w:p w14:paraId="58ACA16F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📚</w:t>
      </w:r>
      <w:r w:rsidRPr="004875F3">
        <w:rPr>
          <w:b/>
          <w:bCs/>
        </w:rPr>
        <w:t xml:space="preserve"> విద్య</w:t>
      </w:r>
    </w:p>
    <w:p w14:paraId="71BA0BD1" w14:textId="77777777" w:rsidR="004875F3" w:rsidRPr="004875F3" w:rsidRDefault="004875F3" w:rsidP="004875F3">
      <w:r w:rsidRPr="004875F3">
        <w:t>మీరు 18 సంవత్సరాల కంటే తక్కువ వయస్సు ఉంటే, మీరు తప్పనిసరిగా పాఠశాల లేదా కళాశాలకు వెళ్ళాలి. నమోదు చేసుకోవడానికి మరియు స్థిరపడటానికి మీకు సహాయం లభిస్తుంది.</w:t>
      </w:r>
    </w:p>
    <w:p w14:paraId="096451BB" w14:textId="77777777" w:rsidR="004875F3" w:rsidRPr="004875F3" w:rsidRDefault="00722B96" w:rsidP="004875F3">
      <w:r>
        <w:pict w14:anchorId="7FE08B5D">
          <v:rect id="_x0000_i1034" style="width:8in;height:0" o:hrpct="0" o:hralign="center" o:hrstd="t" o:hr="t" fillcolor="#a0a0a0" stroked="f"/>
        </w:pict>
      </w:r>
    </w:p>
    <w:p w14:paraId="68A02FB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📞</w:t>
      </w:r>
      <w:r w:rsidRPr="004875F3">
        <w:rPr>
          <w:b/>
          <w:bCs/>
        </w:rPr>
        <w:t xml:space="preserve"> మీకు ఎవరు సహాయం చేయగలరు?</w:t>
      </w:r>
    </w:p>
    <w:p w14:paraId="6452CBC7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సోషల్ వర్కర్/గార్డియన్</w:t>
      </w:r>
    </w:p>
    <w:p w14:paraId="576084C2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శరణార్థుల మండలి</w:t>
      </w:r>
    </w:p>
    <w:p w14:paraId="2CD1DCCC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వలస సహాయం –</w:t>
      </w:r>
      <w:r w:rsidRPr="004875F3">
        <w:t xml:space="preserve"> 0808 8010 503 (24/7)</w:t>
      </w:r>
    </w:p>
    <w:p w14:paraId="0A103B2E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న్యాయ సహాయం</w:t>
      </w:r>
      <w:r w:rsidRPr="004875F3">
        <w:t xml:space="preserve"> - find-legal-advice.justice.gov.uk</w:t>
      </w:r>
    </w:p>
    <w:p w14:paraId="2BBB089D" w14:textId="77777777" w:rsidR="004875F3" w:rsidRPr="004875F3" w:rsidRDefault="00722B96" w:rsidP="004875F3">
      <w:r>
        <w:pict w14:anchorId="644F66F8">
          <v:rect id="_x0000_i1035" style="width:8in;height:0" o:hrpct="0" o:hralign="center" o:hrstd="t" o:hr="t" fillcolor="#a0a0a0" stroked="f"/>
        </w:pict>
      </w:r>
    </w:p>
    <w:p w14:paraId="41462BA7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💬</w:t>
      </w:r>
      <w:r w:rsidRPr="004875F3">
        <w:rPr>
          <w:b/>
          <w:bCs/>
        </w:rPr>
        <w:t xml:space="preserve"> మాట్లాడాల్సిన అవసరం ఉందా?</w:t>
      </w:r>
    </w:p>
    <w:p w14:paraId="3C057D7C" w14:textId="77777777" w:rsidR="004875F3" w:rsidRPr="004875F3" w:rsidRDefault="004875F3" w:rsidP="004875F3">
      <w:r w:rsidRPr="004875F3">
        <w:t>మీరు భయపడుతుంటే, గందరగోళంగా ఉంటే లేదా మాట్లాడటానికి ఎవరైనా అవసరమైతే, సంప్రదించండి. మీరు ఒంటరిగా లేరు.</w:t>
      </w:r>
    </w:p>
    <w:p w14:paraId="047D2855" w14:textId="782343F6" w:rsidR="00471BBF" w:rsidRDefault="00471BBF"/>
    <w:sectPr w:rsidR="00471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BE"/>
    <w:multiLevelType w:val="multilevel"/>
    <w:tmpl w:val="2B38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D6191E"/>
    <w:multiLevelType w:val="multilevel"/>
    <w:tmpl w:val="952E9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787957"/>
    <w:multiLevelType w:val="multilevel"/>
    <w:tmpl w:val="B918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263338"/>
    <w:multiLevelType w:val="multilevel"/>
    <w:tmpl w:val="3D0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DE1E10"/>
    <w:multiLevelType w:val="multilevel"/>
    <w:tmpl w:val="FBDE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4362F2"/>
    <w:multiLevelType w:val="multilevel"/>
    <w:tmpl w:val="4CDA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120821"/>
    <w:multiLevelType w:val="multilevel"/>
    <w:tmpl w:val="EEF8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166BA4"/>
    <w:multiLevelType w:val="multilevel"/>
    <w:tmpl w:val="A838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6B44DC"/>
    <w:multiLevelType w:val="multilevel"/>
    <w:tmpl w:val="D630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760F91"/>
    <w:multiLevelType w:val="multilevel"/>
    <w:tmpl w:val="D882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AD680B"/>
    <w:multiLevelType w:val="multilevel"/>
    <w:tmpl w:val="923A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974F24"/>
    <w:multiLevelType w:val="multilevel"/>
    <w:tmpl w:val="C5D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4F32CF"/>
    <w:multiLevelType w:val="multilevel"/>
    <w:tmpl w:val="BC02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303DBC"/>
    <w:multiLevelType w:val="multilevel"/>
    <w:tmpl w:val="3C4C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CE17B1"/>
    <w:multiLevelType w:val="multilevel"/>
    <w:tmpl w:val="26EE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6A589E"/>
    <w:multiLevelType w:val="multilevel"/>
    <w:tmpl w:val="FDDA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0B7727"/>
    <w:multiLevelType w:val="multilevel"/>
    <w:tmpl w:val="AFF6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8A2F0C"/>
    <w:multiLevelType w:val="multilevel"/>
    <w:tmpl w:val="3BE2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4C52EE"/>
    <w:multiLevelType w:val="multilevel"/>
    <w:tmpl w:val="9856C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BA244C"/>
    <w:multiLevelType w:val="multilevel"/>
    <w:tmpl w:val="5C14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D07066"/>
    <w:multiLevelType w:val="multilevel"/>
    <w:tmpl w:val="74EE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9E3EFB"/>
    <w:multiLevelType w:val="multilevel"/>
    <w:tmpl w:val="DBF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1A5B7B"/>
    <w:multiLevelType w:val="multilevel"/>
    <w:tmpl w:val="7280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8CE314A"/>
    <w:multiLevelType w:val="multilevel"/>
    <w:tmpl w:val="42E2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79770B"/>
    <w:multiLevelType w:val="multilevel"/>
    <w:tmpl w:val="84B2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77563C"/>
    <w:multiLevelType w:val="multilevel"/>
    <w:tmpl w:val="E796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396747"/>
    <w:multiLevelType w:val="multilevel"/>
    <w:tmpl w:val="BA1C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0C7678"/>
    <w:multiLevelType w:val="multilevel"/>
    <w:tmpl w:val="34B6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7462B08"/>
    <w:multiLevelType w:val="multilevel"/>
    <w:tmpl w:val="22EC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B52686"/>
    <w:multiLevelType w:val="multilevel"/>
    <w:tmpl w:val="33B6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601667"/>
    <w:multiLevelType w:val="multilevel"/>
    <w:tmpl w:val="6A96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3205B0"/>
    <w:multiLevelType w:val="multilevel"/>
    <w:tmpl w:val="C1DE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37B1381"/>
    <w:multiLevelType w:val="multilevel"/>
    <w:tmpl w:val="F36E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BE2DB5"/>
    <w:multiLevelType w:val="multilevel"/>
    <w:tmpl w:val="6E120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7BE78D7"/>
    <w:multiLevelType w:val="multilevel"/>
    <w:tmpl w:val="221E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CA2748"/>
    <w:multiLevelType w:val="multilevel"/>
    <w:tmpl w:val="44DA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9050985"/>
    <w:multiLevelType w:val="multilevel"/>
    <w:tmpl w:val="E760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0631109">
    <w:abstractNumId w:val="19"/>
  </w:num>
  <w:num w:numId="2" w16cid:durableId="1591231592">
    <w:abstractNumId w:val="22"/>
  </w:num>
  <w:num w:numId="3" w16cid:durableId="1647977099">
    <w:abstractNumId w:val="3"/>
  </w:num>
  <w:num w:numId="4" w16cid:durableId="874775931">
    <w:abstractNumId w:val="34"/>
  </w:num>
  <w:num w:numId="5" w16cid:durableId="1678999348">
    <w:abstractNumId w:val="33"/>
  </w:num>
  <w:num w:numId="6" w16cid:durableId="547575092">
    <w:abstractNumId w:val="12"/>
  </w:num>
  <w:num w:numId="7" w16cid:durableId="2095198817">
    <w:abstractNumId w:val="30"/>
  </w:num>
  <w:num w:numId="8" w16cid:durableId="1282959250">
    <w:abstractNumId w:val="32"/>
  </w:num>
  <w:num w:numId="9" w16cid:durableId="2097628259">
    <w:abstractNumId w:val="6"/>
  </w:num>
  <w:num w:numId="10" w16cid:durableId="725566606">
    <w:abstractNumId w:val="14"/>
  </w:num>
  <w:num w:numId="11" w16cid:durableId="925377980">
    <w:abstractNumId w:val="13"/>
  </w:num>
  <w:num w:numId="12" w16cid:durableId="1930308755">
    <w:abstractNumId w:val="28"/>
  </w:num>
  <w:num w:numId="13" w16cid:durableId="462581539">
    <w:abstractNumId w:val="17"/>
  </w:num>
  <w:num w:numId="14" w16cid:durableId="1057438712">
    <w:abstractNumId w:val="29"/>
  </w:num>
  <w:num w:numId="15" w16cid:durableId="1025790786">
    <w:abstractNumId w:val="21"/>
  </w:num>
  <w:num w:numId="16" w16cid:durableId="1547909398">
    <w:abstractNumId w:val="15"/>
  </w:num>
  <w:num w:numId="17" w16cid:durableId="373627913">
    <w:abstractNumId w:val="18"/>
  </w:num>
  <w:num w:numId="18" w16cid:durableId="1151212225">
    <w:abstractNumId w:val="11"/>
  </w:num>
  <w:num w:numId="19" w16cid:durableId="1348828110">
    <w:abstractNumId w:val="7"/>
  </w:num>
  <w:num w:numId="20" w16cid:durableId="361975619">
    <w:abstractNumId w:val="20"/>
  </w:num>
  <w:num w:numId="21" w16cid:durableId="345912452">
    <w:abstractNumId w:val="35"/>
  </w:num>
  <w:num w:numId="22" w16cid:durableId="1211067975">
    <w:abstractNumId w:val="23"/>
  </w:num>
  <w:num w:numId="23" w16cid:durableId="989558852">
    <w:abstractNumId w:val="36"/>
  </w:num>
  <w:num w:numId="24" w16cid:durableId="186990179">
    <w:abstractNumId w:val="10"/>
  </w:num>
  <w:num w:numId="25" w16cid:durableId="1662661075">
    <w:abstractNumId w:val="8"/>
  </w:num>
  <w:num w:numId="26" w16cid:durableId="268128210">
    <w:abstractNumId w:val="9"/>
  </w:num>
  <w:num w:numId="27" w16cid:durableId="1030495230">
    <w:abstractNumId w:val="24"/>
  </w:num>
  <w:num w:numId="28" w16cid:durableId="681056890">
    <w:abstractNumId w:val="1"/>
  </w:num>
  <w:num w:numId="29" w16cid:durableId="1957251697">
    <w:abstractNumId w:val="25"/>
  </w:num>
  <w:num w:numId="30" w16cid:durableId="511186974">
    <w:abstractNumId w:val="2"/>
  </w:num>
  <w:num w:numId="31" w16cid:durableId="1801069172">
    <w:abstractNumId w:val="0"/>
  </w:num>
  <w:num w:numId="32" w16cid:durableId="2138403516">
    <w:abstractNumId w:val="31"/>
  </w:num>
  <w:num w:numId="33" w16cid:durableId="1505123684">
    <w:abstractNumId w:val="27"/>
  </w:num>
  <w:num w:numId="34" w16cid:durableId="23988326">
    <w:abstractNumId w:val="4"/>
  </w:num>
  <w:num w:numId="35" w16cid:durableId="280040917">
    <w:abstractNumId w:val="26"/>
  </w:num>
  <w:num w:numId="36" w16cid:durableId="59720715">
    <w:abstractNumId w:val="16"/>
  </w:num>
  <w:num w:numId="37" w16cid:durableId="1908304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BF"/>
    <w:rsid w:val="00471BBF"/>
    <w:rsid w:val="004875F3"/>
    <w:rsid w:val="006D30E1"/>
    <w:rsid w:val="006E2331"/>
    <w:rsid w:val="007100F6"/>
    <w:rsid w:val="00722B96"/>
    <w:rsid w:val="007803BE"/>
    <w:rsid w:val="00B47986"/>
    <w:rsid w:val="00D34307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48BBEE76"/>
  <w15:chartTrackingRefBased/>
  <w15:docId w15:val="{AFCAD70D-DC0A-4BA4-8061-07A3D141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B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B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B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B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B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B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B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B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B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1B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BB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22B9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B7E927-C92A-46CA-BD07-CF2FA45AF00A}"/>
</file>

<file path=customXml/itemProps2.xml><?xml version="1.0" encoding="utf-8"?>
<ds:datastoreItem xmlns:ds="http://schemas.openxmlformats.org/officeDocument/2006/customXml" ds:itemID="{B24FCCA5-FAA9-4116-845B-657E23C3EA60}"/>
</file>

<file path=customXml/itemProps3.xml><?xml version="1.0" encoding="utf-8"?>
<ds:datastoreItem xmlns:ds="http://schemas.openxmlformats.org/officeDocument/2006/customXml" ds:itemID="{7412FFC4-CC25-4311-842D-87A66A8A94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551</Words>
  <Characters>2637</Characters>
  <Application>Microsoft Office Word</Application>
  <DocSecurity>0</DocSecurity>
  <Lines>82</Lines>
  <Paragraphs>69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2025-10-02T09:39:00Z</dcterms:created>
  <dcterms:modified xsi:type="dcterms:W3CDTF">2025-10-21T11:13:00Z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